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75" w:rsidRDefault="00780B75">
      <w:r>
        <w:rPr>
          <w:noProof/>
        </w:rPr>
        <w:drawing>
          <wp:anchor distT="0" distB="0" distL="114300" distR="114300" simplePos="0" relativeHeight="251658240" behindDoc="1" locked="0" layoutInCell="1" allowOverlap="1" wp14:anchorId="68E7D139" wp14:editId="205270A5">
            <wp:simplePos x="0" y="0"/>
            <wp:positionH relativeFrom="column">
              <wp:posOffset>-190500</wp:posOffset>
            </wp:positionH>
            <wp:positionV relativeFrom="paragraph">
              <wp:posOffset>4305300</wp:posOffset>
            </wp:positionV>
            <wp:extent cx="6517005" cy="590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B823DD" wp14:editId="5444986C">
            <wp:extent cx="5943600" cy="381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B75" w:rsidRDefault="00780B75">
      <w:r>
        <w:br w:type="page"/>
      </w:r>
    </w:p>
    <w:p w:rsidR="00735DE7" w:rsidRDefault="00780B75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5054600</wp:posOffset>
            </wp:positionV>
            <wp:extent cx="5943600" cy="27311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4744D9" wp14:editId="71291D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0317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5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75"/>
    <w:rsid w:val="000E5349"/>
    <w:rsid w:val="00735DE7"/>
    <w:rsid w:val="007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B3195-80C4-4CC5-9D38-4263C6C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MOLENARI, JAMES</dc:creator>
  <cp:keywords/>
  <dc:description/>
  <cp:lastModifiedBy>MOLENARI, JAMES</cp:lastModifiedBy>
  <cp:revision>1</cp:revision>
  <dcterms:created xsi:type="dcterms:W3CDTF">2016-01-11T15:42:00Z</dcterms:created>
  <dcterms:modified xsi:type="dcterms:W3CDTF">2016-01-11T15:55:00Z</dcterms:modified>
</cp:coreProperties>
</file>